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65639" w14:textId="3F3EB995" w:rsidR="00B10E09" w:rsidRDefault="00B10E09" w:rsidP="00B10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</w:pPr>
    </w:p>
    <w:p w14:paraId="148FB1F9" w14:textId="01FFAB15" w:rsidR="00B10E09" w:rsidRDefault="00B10E09" w:rsidP="00B10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</w:pPr>
    </w:p>
    <w:p w14:paraId="3D67822E" w14:textId="01783233" w:rsidR="00807E62" w:rsidRDefault="00B10E09" w:rsidP="00B10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</w:pPr>
      <w:r w:rsidRPr="00B10E0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  <w:t xml:space="preserve">Guía </w:t>
      </w:r>
      <w:r w:rsidR="00807E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  <w:t xml:space="preserve">de Matemática </w:t>
      </w:r>
    </w:p>
    <w:p w14:paraId="7B2A6DC5" w14:textId="4B1DBFE5" w:rsidR="00807E62" w:rsidRDefault="00807E62" w:rsidP="00B10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  <w:t>Sexto Básico 2020</w:t>
      </w:r>
    </w:p>
    <w:p w14:paraId="40508F4E" w14:textId="08ABAF0F" w:rsidR="00B10E09" w:rsidRDefault="00B10E09" w:rsidP="00B10E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</w:pPr>
      <w:r w:rsidRPr="00B10E0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CL"/>
        </w:rPr>
        <w:t>‘‘Patrones mediante tablas’’</w:t>
      </w:r>
    </w:p>
    <w:p w14:paraId="55E2AC68" w14:textId="77777777" w:rsidR="0029289E" w:rsidRPr="00B10E09" w:rsidRDefault="0029289E" w:rsidP="00B10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D967C47" w14:textId="1D6CF9A2" w:rsidR="00B10E09" w:rsidRPr="00B10E09" w:rsidRDefault="00B10E09" w:rsidP="00B1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12A9193" w14:textId="5D456B5D" w:rsidR="00B10E09" w:rsidRDefault="00B10E09" w:rsidP="00B10E0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B10E09">
        <w:rPr>
          <w:rFonts w:ascii="Arial" w:eastAsia="Times New Roman" w:hAnsi="Arial" w:cs="Arial"/>
          <w:color w:val="000000"/>
          <w:lang w:eastAsia="es-CL"/>
        </w:rPr>
        <w:t>Nombre:</w:t>
      </w:r>
      <w:r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B10E09">
        <w:rPr>
          <w:rFonts w:ascii="Arial" w:eastAsia="Times New Roman" w:hAnsi="Arial" w:cs="Arial"/>
          <w:color w:val="000000"/>
          <w:lang w:eastAsia="es-CL"/>
        </w:rPr>
        <w:t>____________________________________ Curso:</w:t>
      </w:r>
      <w:r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B10E09">
        <w:rPr>
          <w:rFonts w:ascii="Arial" w:eastAsia="Times New Roman" w:hAnsi="Arial" w:cs="Arial"/>
          <w:color w:val="000000"/>
          <w:lang w:eastAsia="es-CL"/>
        </w:rPr>
        <w:t>_______   Fecha:</w:t>
      </w:r>
      <w:r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B10E09">
        <w:rPr>
          <w:rFonts w:ascii="Arial" w:eastAsia="Times New Roman" w:hAnsi="Arial" w:cs="Arial"/>
          <w:color w:val="000000"/>
          <w:lang w:eastAsia="es-CL"/>
        </w:rPr>
        <w:t>_______</w:t>
      </w:r>
    </w:p>
    <w:p w14:paraId="29BD3F48" w14:textId="503F49DE" w:rsidR="00B10E09" w:rsidRDefault="00B10E09" w:rsidP="00B10E09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p w14:paraId="6E9F89A6" w14:textId="0B4CB922" w:rsidR="00B10E09" w:rsidRDefault="003D6DC3" w:rsidP="00B1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05A81B" wp14:editId="1966FE22">
                <wp:simplePos x="0" y="0"/>
                <wp:positionH relativeFrom="column">
                  <wp:posOffset>1129665</wp:posOffset>
                </wp:positionH>
                <wp:positionV relativeFrom="paragraph">
                  <wp:posOffset>102870</wp:posOffset>
                </wp:positionV>
                <wp:extent cx="3305175" cy="904875"/>
                <wp:effectExtent l="0" t="0" r="28575" b="47625"/>
                <wp:wrapNone/>
                <wp:docPr id="7" name="Globo: flecha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9048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6FE49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7" o:spid="_x0000_s1026" type="#_x0000_t80" style="position:absolute;margin-left:88.95pt;margin-top:8.1pt;width:260.25pt;height:7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" adj="14035,9322,16200,10061" fillcolor="#b4c6e7 [1300]" strokecolor="#1f3763 [1604]" strokeweight="1pt"/>
            </w:pict>
          </mc:Fallback>
        </mc:AlternateContent>
      </w:r>
    </w:p>
    <w:p w14:paraId="024F4C87" w14:textId="77777777" w:rsidR="003D6DC3" w:rsidRDefault="003D6DC3" w:rsidP="003D6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 w:rsidRPr="003D6DC3">
        <w:rPr>
          <w:rFonts w:ascii="Arial" w:eastAsia="Times New Roman" w:hAnsi="Arial" w:cs="Arial"/>
          <w:sz w:val="24"/>
          <w:szCs w:val="24"/>
          <w:lang w:eastAsia="es-CL"/>
        </w:rPr>
        <w:t>Objetivo: Identificar patrones a través de una</w:t>
      </w:r>
    </w:p>
    <w:p w14:paraId="2F7125F8" w14:textId="1AE2EBE5" w:rsidR="00B10E09" w:rsidRPr="003D6DC3" w:rsidRDefault="003D6DC3" w:rsidP="003D6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 w:rsidRPr="003D6DC3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L"/>
        </w:rPr>
        <w:t>t</w:t>
      </w:r>
      <w:r w:rsidRPr="003D6DC3">
        <w:rPr>
          <w:rFonts w:ascii="Arial" w:eastAsia="Times New Roman" w:hAnsi="Arial" w:cs="Arial"/>
          <w:sz w:val="24"/>
          <w:szCs w:val="24"/>
          <w:lang w:eastAsia="es-CL"/>
        </w:rPr>
        <w:t>abla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3D6DC3">
        <w:rPr>
          <w:rFonts w:ascii="Arial" w:eastAsia="Times New Roman" w:hAnsi="Arial" w:cs="Arial"/>
          <w:sz w:val="24"/>
          <w:szCs w:val="24"/>
          <w:lang w:eastAsia="es-CL"/>
        </w:rPr>
        <w:t>para la resolución de problemas</w:t>
      </w:r>
    </w:p>
    <w:p w14:paraId="49BE7FF9" w14:textId="364F88E0" w:rsidR="00B10E09" w:rsidRDefault="00B10E09" w:rsidP="00B1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ABF8453" w14:textId="22F4973E" w:rsidR="00B10E09" w:rsidRDefault="003D6DC3" w:rsidP="00B1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501DE6" wp14:editId="437D722D">
                <wp:simplePos x="0" y="0"/>
                <wp:positionH relativeFrom="column">
                  <wp:posOffset>-394335</wp:posOffset>
                </wp:positionH>
                <wp:positionV relativeFrom="paragraph">
                  <wp:posOffset>240030</wp:posOffset>
                </wp:positionV>
                <wp:extent cx="6000750" cy="1133475"/>
                <wp:effectExtent l="0" t="0" r="19050" b="28575"/>
                <wp:wrapNone/>
                <wp:docPr id="10" name="Pergamino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33475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0D1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0" o:spid="_x0000_s1026" type="#_x0000_t98" style="position:absolute;margin-left:-31.05pt;margin-top:18.9pt;width:472.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" fillcolor="#f7caac [1301]" strokecolor="#1f3763 [1604]" strokeweight="1pt">
                <v:stroke joinstyle="miter"/>
              </v:shape>
            </w:pict>
          </mc:Fallback>
        </mc:AlternateContent>
      </w:r>
    </w:p>
    <w:p w14:paraId="336A3DB3" w14:textId="613E028C" w:rsidR="00B10E09" w:rsidRDefault="00B10E09" w:rsidP="00B1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A117429" w14:textId="138E73E0" w:rsidR="00B10E09" w:rsidRDefault="003D6DC3" w:rsidP="003D6DC3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</w:p>
    <w:p w14:paraId="38C7FBB8" w14:textId="25CE3778" w:rsidR="00B10E09" w:rsidRPr="003D6DC3" w:rsidRDefault="003D6DC3" w:rsidP="00B10E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Recuerda que para identificar un patrón en una serie numérica es comentable realizar una tabla, donde encontraras regularidades entre los valores de la tabla, logrando determinar el patrón de formación. </w:t>
      </w:r>
    </w:p>
    <w:p w14:paraId="191F8FE4" w14:textId="3C006ADD" w:rsidR="00B10E09" w:rsidRPr="00B10E09" w:rsidRDefault="00B10E09" w:rsidP="003D6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5319D61" w14:textId="4728E2F5" w:rsidR="0029289E" w:rsidRPr="00B10E09" w:rsidRDefault="0029289E" w:rsidP="002928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DE7C34E" w14:textId="22D7DC48" w:rsidR="00B10E09" w:rsidRPr="0011723D" w:rsidRDefault="00B10E09" w:rsidP="0029289E">
      <w:pPr>
        <w:numPr>
          <w:ilvl w:val="0"/>
          <w:numId w:val="1"/>
        </w:numPr>
        <w:spacing w:after="0" w:line="360" w:lineRule="auto"/>
        <w:ind w:left="142" w:right="-750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11723D">
        <w:rPr>
          <w:rFonts w:ascii="Arial" w:eastAsia="Times New Roman" w:hAnsi="Arial" w:cs="Arial"/>
          <w:b/>
          <w:bCs/>
          <w:color w:val="000000"/>
          <w:lang w:eastAsia="es-CL"/>
        </w:rPr>
        <w:t>Descubre cuál es el patrón que corresponde a las siguientes series numéricas</w:t>
      </w:r>
      <w:r w:rsidR="009036E6" w:rsidRPr="0011723D">
        <w:rPr>
          <w:rFonts w:ascii="Arial" w:eastAsia="Times New Roman" w:hAnsi="Arial" w:cs="Arial"/>
          <w:b/>
          <w:bCs/>
          <w:color w:val="000000"/>
          <w:lang w:eastAsia="es-CL"/>
        </w:rPr>
        <w:t>, realiza una tabla</w:t>
      </w:r>
      <w:r w:rsidRPr="0011723D">
        <w:rPr>
          <w:rFonts w:ascii="Arial" w:eastAsia="Times New Roman" w:hAnsi="Arial" w:cs="Arial"/>
          <w:b/>
          <w:bCs/>
          <w:color w:val="000000"/>
          <w:lang w:eastAsia="es-CL"/>
        </w:rPr>
        <w:t xml:space="preserve"> y determina el séptimo, octavo y noveno término de cada secuencia: </w:t>
      </w:r>
    </w:p>
    <w:p w14:paraId="7502BE82" w14:textId="72C72D43" w:rsidR="00B10E09" w:rsidRDefault="00B10E09" w:rsidP="009036E6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E20669D" w14:textId="77777777" w:rsidR="009036E6" w:rsidRDefault="009036E6" w:rsidP="009036E6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FF246C5" w14:textId="2E8B4FF4" w:rsidR="00B10E09" w:rsidRDefault="00B10E09" w:rsidP="009036E6">
      <w:pPr>
        <w:pStyle w:val="Prrafodelista"/>
        <w:numPr>
          <w:ilvl w:val="0"/>
          <w:numId w:val="3"/>
        </w:num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1, 3, 5, 7, 9, ….</w:t>
      </w:r>
    </w:p>
    <w:p w14:paraId="132F12F1" w14:textId="3544B64F" w:rsidR="00B10E09" w:rsidRDefault="00B10E09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2812B3A4" w14:textId="4E2A7F70" w:rsidR="00B10E09" w:rsidRDefault="00B10E09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F67B7E4" w14:textId="77777777" w:rsidR="009036E6" w:rsidRPr="003D6DC3" w:rsidRDefault="009036E6" w:rsidP="003D6DC3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B9654DA" w14:textId="77777777" w:rsidR="009036E6" w:rsidRDefault="009036E6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B261016" w14:textId="77777777" w:rsidR="00B10E09" w:rsidRDefault="00B10E09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D85526C" w14:textId="01C55284" w:rsidR="00B10E09" w:rsidRPr="009036E6" w:rsidRDefault="00B10E09" w:rsidP="009036E6">
      <w:pPr>
        <w:pStyle w:val="Prrafodelista"/>
        <w:numPr>
          <w:ilvl w:val="0"/>
          <w:numId w:val="3"/>
        </w:num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 w:rsidRPr="009036E6">
        <w:rPr>
          <w:rFonts w:ascii="Arial" w:eastAsia="Times New Roman" w:hAnsi="Arial" w:cs="Arial"/>
          <w:color w:val="000000"/>
          <w:lang w:eastAsia="es-CL"/>
        </w:rPr>
        <w:t>2, 5, 8, 14, ….</w:t>
      </w:r>
    </w:p>
    <w:p w14:paraId="0A2741AB" w14:textId="59067540" w:rsidR="00B10E09" w:rsidRDefault="00B10E09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67CD06C4" w14:textId="77777777" w:rsidR="009036E6" w:rsidRDefault="009036E6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554C1A7A" w14:textId="77777777" w:rsidR="00B10E09" w:rsidRDefault="00B10E09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7A176150" w14:textId="51422A01" w:rsidR="00B10E09" w:rsidRDefault="00B10E09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7252371C" w14:textId="77777777" w:rsidR="009036E6" w:rsidRPr="00B10E09" w:rsidRDefault="009036E6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09FB5637" w14:textId="6DFD3E4F" w:rsidR="00B10E09" w:rsidRPr="009036E6" w:rsidRDefault="00B10E09" w:rsidP="009036E6">
      <w:pPr>
        <w:pStyle w:val="Prrafodelista"/>
        <w:numPr>
          <w:ilvl w:val="0"/>
          <w:numId w:val="3"/>
        </w:num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 w:rsidRPr="009036E6">
        <w:rPr>
          <w:rFonts w:ascii="Arial" w:eastAsia="Times New Roman" w:hAnsi="Arial" w:cs="Arial"/>
          <w:color w:val="000000"/>
          <w:lang w:eastAsia="es-CL"/>
        </w:rPr>
        <w:t>2, 4, 8, 16, 32, ….</w:t>
      </w:r>
    </w:p>
    <w:p w14:paraId="274C4D78" w14:textId="571929B4" w:rsidR="00B10E09" w:rsidRDefault="00B10E09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B61B408" w14:textId="77777777" w:rsidR="009036E6" w:rsidRDefault="009036E6" w:rsidP="00B10E09">
      <w:pPr>
        <w:pStyle w:val="Prrafodelista"/>
        <w:spacing w:after="0" w:line="240" w:lineRule="auto"/>
        <w:ind w:left="502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3EE28F8" w14:textId="63A09BA6" w:rsidR="00B10E09" w:rsidRDefault="00B10E09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23802DA3" w14:textId="3F898A55" w:rsidR="00B10E09" w:rsidRDefault="00B10E09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1A8CC5C2" w14:textId="77777777" w:rsidR="009036E6" w:rsidRPr="00B10E09" w:rsidRDefault="009036E6" w:rsidP="00B10E09">
      <w:pPr>
        <w:pStyle w:val="Prrafodelista"/>
        <w:rPr>
          <w:rFonts w:ascii="Arial" w:eastAsia="Times New Roman" w:hAnsi="Arial" w:cs="Arial"/>
          <w:color w:val="000000"/>
          <w:lang w:eastAsia="es-CL"/>
        </w:rPr>
      </w:pPr>
    </w:p>
    <w:p w14:paraId="12D0EFDC" w14:textId="5F3A76E5" w:rsidR="0029289E" w:rsidRPr="009036E6" w:rsidRDefault="00B10E09" w:rsidP="009036E6">
      <w:pPr>
        <w:pStyle w:val="Prrafodelista"/>
        <w:numPr>
          <w:ilvl w:val="0"/>
          <w:numId w:val="3"/>
        </w:num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 w:rsidRPr="009036E6">
        <w:rPr>
          <w:rFonts w:ascii="Arial" w:eastAsia="Times New Roman" w:hAnsi="Arial" w:cs="Arial"/>
          <w:color w:val="000000"/>
          <w:lang w:eastAsia="es-CL"/>
        </w:rPr>
        <w:lastRenderedPageBreak/>
        <w:t>2, 6, 18, 54, ….</w:t>
      </w:r>
    </w:p>
    <w:p w14:paraId="60F01BE9" w14:textId="50E6B1B1" w:rsidR="0029289E" w:rsidRDefault="0029289E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D3BC1E6" w14:textId="2FCCCD39" w:rsidR="0029289E" w:rsidRDefault="0029289E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EE9C9B0" w14:textId="3C8E8648" w:rsidR="009036E6" w:rsidRDefault="009036E6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2C24795" w14:textId="3240E749" w:rsidR="009036E6" w:rsidRDefault="009036E6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9543982" w14:textId="77777777" w:rsidR="009036E6" w:rsidRDefault="009036E6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4AB33AA" w14:textId="26E9DF9E" w:rsidR="0029289E" w:rsidRDefault="0029289E" w:rsidP="0029289E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5348896" w14:textId="49EB57CD" w:rsidR="0029289E" w:rsidRPr="0011723D" w:rsidRDefault="009036E6" w:rsidP="0029289E">
      <w:pPr>
        <w:pStyle w:val="Prrafodelista"/>
        <w:numPr>
          <w:ilvl w:val="0"/>
          <w:numId w:val="1"/>
        </w:numPr>
        <w:spacing w:after="0" w:line="240" w:lineRule="auto"/>
        <w:ind w:right="-750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11723D">
        <w:rPr>
          <w:rFonts w:ascii="Arial" w:eastAsia="Times New Roman" w:hAnsi="Arial" w:cs="Arial"/>
          <w:b/>
          <w:bCs/>
          <w:color w:val="000000"/>
          <w:lang w:eastAsia="es-CL"/>
        </w:rPr>
        <w:t xml:space="preserve">Identifica un patrón en las siguientes secuencias y luego realiza las actividades. </w:t>
      </w:r>
    </w:p>
    <w:p w14:paraId="64943EC5" w14:textId="7E8545BD" w:rsidR="009036E6" w:rsidRDefault="009036E6" w:rsidP="009036E6">
      <w:pPr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1E504760" w14:textId="681F01A9" w:rsidR="009036E6" w:rsidRDefault="002D2492" w:rsidP="009036E6">
      <w:pPr>
        <w:tabs>
          <w:tab w:val="left" w:pos="8655"/>
        </w:tabs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62336" behindDoc="0" locked="0" layoutInCell="1" allowOverlap="1" wp14:anchorId="2938D3B8" wp14:editId="09182A8C">
            <wp:simplePos x="0" y="0"/>
            <wp:positionH relativeFrom="margin">
              <wp:posOffset>572770</wp:posOffset>
            </wp:positionH>
            <wp:positionV relativeFrom="paragraph">
              <wp:posOffset>306705</wp:posOffset>
            </wp:positionV>
            <wp:extent cx="4600575" cy="1964690"/>
            <wp:effectExtent l="0" t="0" r="0" b="0"/>
            <wp:wrapTopAndBottom/>
            <wp:docPr id="4" name="Imagen 4" descr="Imagen que contiene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6E6">
        <w:rPr>
          <w:rFonts w:ascii="Arial" w:eastAsia="Times New Roman" w:hAnsi="Arial" w:cs="Arial"/>
          <w:color w:val="000000"/>
          <w:lang w:eastAsia="es-CL"/>
        </w:rPr>
        <w:tab/>
      </w:r>
    </w:p>
    <w:p w14:paraId="4BBC4987" w14:textId="557E44B7" w:rsidR="009036E6" w:rsidRDefault="009036E6" w:rsidP="009036E6">
      <w:pPr>
        <w:tabs>
          <w:tab w:val="left" w:pos="8655"/>
        </w:tabs>
        <w:spacing w:after="0" w:line="24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F74FE4E" w14:textId="77777777" w:rsidR="009036E6" w:rsidRDefault="009036E6" w:rsidP="002D2492">
      <w:pPr>
        <w:tabs>
          <w:tab w:val="left" w:pos="8655"/>
        </w:tabs>
        <w:spacing w:after="0" w:line="48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C5A0C6C" w14:textId="39F52599" w:rsidR="009036E6" w:rsidRDefault="009036E6" w:rsidP="002D2492">
      <w:pPr>
        <w:pStyle w:val="Prrafodelista"/>
        <w:numPr>
          <w:ilvl w:val="1"/>
          <w:numId w:val="1"/>
        </w:numPr>
        <w:tabs>
          <w:tab w:val="left" w:pos="8655"/>
        </w:tabs>
        <w:spacing w:after="0" w:line="48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 xml:space="preserve">Dibuja la figura que continúa en casa secuencia. </w:t>
      </w:r>
    </w:p>
    <w:p w14:paraId="0CB03953" w14:textId="221FE791" w:rsidR="009036E6" w:rsidRDefault="009036E6" w:rsidP="002D2492">
      <w:pPr>
        <w:pStyle w:val="Prrafodelista"/>
        <w:numPr>
          <w:ilvl w:val="1"/>
          <w:numId w:val="1"/>
        </w:numPr>
        <w:tabs>
          <w:tab w:val="left" w:pos="8655"/>
        </w:tabs>
        <w:spacing w:after="0" w:line="48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¿Cuál es el patrón de formación que utilizaste en cada caso?</w:t>
      </w:r>
    </w:p>
    <w:p w14:paraId="3D035BD9" w14:textId="0392C6FE" w:rsidR="009036E6" w:rsidRDefault="009036E6" w:rsidP="002D2492">
      <w:pPr>
        <w:pStyle w:val="Prrafodelista"/>
        <w:numPr>
          <w:ilvl w:val="1"/>
          <w:numId w:val="1"/>
        </w:numPr>
        <w:tabs>
          <w:tab w:val="left" w:pos="8655"/>
        </w:tabs>
        <w:spacing w:after="0" w:line="48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Construye una tabla para cada secuencia que relacione el número de la figura con la cantidad de elementos. Considera desde la figura 1 hasta la figura 4.</w:t>
      </w:r>
    </w:p>
    <w:p w14:paraId="30E8BDE4" w14:textId="633282F4" w:rsidR="009036E6" w:rsidRDefault="009036E6" w:rsidP="002D2492">
      <w:pPr>
        <w:pStyle w:val="Prrafodelista"/>
        <w:numPr>
          <w:ilvl w:val="1"/>
          <w:numId w:val="1"/>
        </w:numPr>
        <w:tabs>
          <w:tab w:val="left" w:pos="8655"/>
        </w:tabs>
        <w:spacing w:after="0" w:line="48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¿Cuántos elementos se necesitan para formar la figura 7 en cada secuencia?</w:t>
      </w:r>
    </w:p>
    <w:p w14:paraId="23D6AE26" w14:textId="04128B6B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67B3B1F" w14:textId="5097F764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0FA9D14" w14:textId="5968FBBB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2B8E0B54" w14:textId="0355598E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C594D5C" w14:textId="08F9CC25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2196C73" w14:textId="54625CC8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C8E38CD" w14:textId="5725E9A3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480F1E5" w14:textId="41CCDCAC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B3A7D56" w14:textId="3DE737B1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A50470F" w14:textId="24C2E869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45AD571" w14:textId="0BBB2CF7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26B8BC33" w14:textId="1818BA69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B09D350" w14:textId="02FC7729" w:rsidR="009036E6" w:rsidRDefault="009036E6" w:rsidP="009036E6">
      <w:p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C3EB738" w14:textId="20B69430" w:rsidR="00535B55" w:rsidRDefault="00535B55" w:rsidP="00535B55">
      <w:pPr>
        <w:pStyle w:val="Prrafodelista"/>
        <w:numPr>
          <w:ilvl w:val="0"/>
          <w:numId w:val="1"/>
        </w:num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11723D">
        <w:rPr>
          <w:rFonts w:ascii="Arial" w:eastAsia="Times New Roman" w:hAnsi="Arial" w:cs="Arial"/>
          <w:b/>
          <w:bCs/>
          <w:color w:val="000000"/>
          <w:lang w:eastAsia="es-CL"/>
        </w:rPr>
        <w:t>Resuelve los siguientes problemas.</w:t>
      </w:r>
    </w:p>
    <w:p w14:paraId="175FAAF0" w14:textId="77777777" w:rsidR="0011723D" w:rsidRPr="0011723D" w:rsidRDefault="0011723D" w:rsidP="0011723D">
      <w:pPr>
        <w:pStyle w:val="Prrafodelista"/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14:paraId="25EC82A4" w14:textId="77777777" w:rsidR="00535B55" w:rsidRDefault="00535B55" w:rsidP="00535B55">
      <w:pPr>
        <w:pStyle w:val="Prrafodelista"/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8F70F27" w14:textId="4F2EC85F" w:rsidR="00535B55" w:rsidRDefault="00535B55" w:rsidP="00535B55">
      <w:pPr>
        <w:pStyle w:val="Prrafodelista"/>
        <w:numPr>
          <w:ilvl w:val="1"/>
          <w:numId w:val="1"/>
        </w:numPr>
        <w:tabs>
          <w:tab w:val="left" w:pos="865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La tabla muestra la cantidad de páginas que lee Marcela. Si sigue con el mismo ritmo de lectura, ¿Cuántos días se demorará en leer 160 páginas? Explica.</w:t>
      </w:r>
    </w:p>
    <w:p w14:paraId="63F0258D" w14:textId="6FE02CB2" w:rsidR="00535B55" w:rsidRDefault="00535B55" w:rsidP="00535B55">
      <w:pPr>
        <w:pStyle w:val="Prrafodelista"/>
        <w:tabs>
          <w:tab w:val="left" w:pos="865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232AD1CA" w14:textId="061F8A43" w:rsidR="00535B55" w:rsidRDefault="0011723D" w:rsidP="00535B55">
      <w:pPr>
        <w:pStyle w:val="Prrafodelista"/>
        <w:tabs>
          <w:tab w:val="left" w:pos="865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A16FE" wp14:editId="122919AB">
                <wp:simplePos x="0" y="0"/>
                <wp:positionH relativeFrom="column">
                  <wp:posOffset>1501140</wp:posOffset>
                </wp:positionH>
                <wp:positionV relativeFrom="paragraph">
                  <wp:posOffset>43815</wp:posOffset>
                </wp:positionV>
                <wp:extent cx="4781550" cy="162877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628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BF80D" id="Rectángulo: esquinas redondeadas 5" o:spid="_x0000_s1026" style="position:absolute;margin-left:118.2pt;margin-top:3.45pt;width:376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" fillcolor="white [3212]" strokecolor="#7030a0" strokeweight="1.5pt">
                <v:stroke dashstyle="longDashDot" joinstyle="miter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231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276"/>
      </w:tblGrid>
      <w:tr w:rsidR="0011723D" w14:paraId="3D6FFAAF" w14:textId="77777777" w:rsidTr="0011723D">
        <w:tc>
          <w:tcPr>
            <w:tcW w:w="704" w:type="dxa"/>
          </w:tcPr>
          <w:p w14:paraId="225122BB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Día</w:t>
            </w:r>
          </w:p>
        </w:tc>
        <w:tc>
          <w:tcPr>
            <w:tcW w:w="1276" w:type="dxa"/>
          </w:tcPr>
          <w:p w14:paraId="1DAE2938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Pág. leídas</w:t>
            </w:r>
          </w:p>
        </w:tc>
      </w:tr>
      <w:tr w:rsidR="0011723D" w14:paraId="21F6DDFD" w14:textId="77777777" w:rsidTr="0011723D">
        <w:tc>
          <w:tcPr>
            <w:tcW w:w="704" w:type="dxa"/>
          </w:tcPr>
          <w:p w14:paraId="0BF0E9A6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 1</w:t>
            </w:r>
          </w:p>
        </w:tc>
        <w:tc>
          <w:tcPr>
            <w:tcW w:w="1276" w:type="dxa"/>
          </w:tcPr>
          <w:p w14:paraId="34404DD6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6</w:t>
            </w:r>
          </w:p>
        </w:tc>
      </w:tr>
      <w:tr w:rsidR="0011723D" w14:paraId="232788AB" w14:textId="77777777" w:rsidTr="0011723D">
        <w:tc>
          <w:tcPr>
            <w:tcW w:w="704" w:type="dxa"/>
          </w:tcPr>
          <w:p w14:paraId="16AF052F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1276" w:type="dxa"/>
          </w:tcPr>
          <w:p w14:paraId="5366A07C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12</w:t>
            </w:r>
          </w:p>
        </w:tc>
      </w:tr>
      <w:tr w:rsidR="0011723D" w14:paraId="44EF5D34" w14:textId="77777777" w:rsidTr="0011723D">
        <w:tc>
          <w:tcPr>
            <w:tcW w:w="704" w:type="dxa"/>
          </w:tcPr>
          <w:p w14:paraId="3EB2D6DF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1276" w:type="dxa"/>
          </w:tcPr>
          <w:p w14:paraId="6DE9FF2D" w14:textId="77777777" w:rsidR="0011723D" w:rsidRDefault="0011723D" w:rsidP="0011723D">
            <w:pPr>
              <w:pStyle w:val="Prrafodelista"/>
              <w:tabs>
                <w:tab w:val="left" w:pos="865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18</w:t>
            </w:r>
          </w:p>
        </w:tc>
      </w:tr>
    </w:tbl>
    <w:p w14:paraId="63364910" w14:textId="457A23E7" w:rsidR="00535B55" w:rsidRDefault="00535B55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es-CL"/>
        </w:rPr>
        <w:br w:type="textWrapping" w:clear="all"/>
      </w:r>
    </w:p>
    <w:p w14:paraId="79C01FEC" w14:textId="5FD170B0" w:rsidR="00535B55" w:rsidRDefault="00535B55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0DD0BF3" w14:textId="4C2D8730" w:rsidR="004511A7" w:rsidRDefault="004511A7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9A819A7" w14:textId="10ECCDA6" w:rsidR="0011723D" w:rsidRDefault="0011723D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79A12B3" w14:textId="77777777" w:rsidR="0011723D" w:rsidRDefault="0011723D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5F90F37" w14:textId="2DD77779" w:rsidR="00535B55" w:rsidRDefault="00535B55" w:rsidP="00535B55">
      <w:pPr>
        <w:pStyle w:val="Prrafodelista"/>
        <w:numPr>
          <w:ilvl w:val="1"/>
          <w:numId w:val="1"/>
        </w:num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 xml:space="preserve">A Javiera le regalaron una caja con 90 dulces. Registró en una tabla la cantidad de dulces que le quedaban después de cada día. ¿Qué día terminará de comer sus dulces? </w:t>
      </w:r>
    </w:p>
    <w:p w14:paraId="3E0F1FCB" w14:textId="0064FD10" w:rsidR="0011723D" w:rsidRDefault="0011723D" w:rsidP="0011723D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64384" behindDoc="0" locked="0" layoutInCell="1" allowOverlap="1" wp14:anchorId="4EB873A5" wp14:editId="7FE76C89">
            <wp:simplePos x="0" y="0"/>
            <wp:positionH relativeFrom="column">
              <wp:posOffset>1722120</wp:posOffset>
            </wp:positionH>
            <wp:positionV relativeFrom="paragraph">
              <wp:posOffset>151765</wp:posOffset>
            </wp:positionV>
            <wp:extent cx="4658220" cy="1628775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2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1111" w:tblpY="252"/>
        <w:tblW w:w="0" w:type="auto"/>
        <w:tblLook w:val="04A0" w:firstRow="1" w:lastRow="0" w:firstColumn="1" w:lastColumn="0" w:noHBand="0" w:noVBand="1"/>
      </w:tblPr>
      <w:tblGrid>
        <w:gridCol w:w="616"/>
        <w:gridCol w:w="2127"/>
      </w:tblGrid>
      <w:tr w:rsidR="0011723D" w14:paraId="04B8186C" w14:textId="77777777" w:rsidTr="0011723D">
        <w:tc>
          <w:tcPr>
            <w:tcW w:w="616" w:type="dxa"/>
          </w:tcPr>
          <w:p w14:paraId="5FCE7B4D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Día</w:t>
            </w:r>
          </w:p>
        </w:tc>
        <w:tc>
          <w:tcPr>
            <w:tcW w:w="2127" w:type="dxa"/>
          </w:tcPr>
          <w:p w14:paraId="0F5D2DF0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Dulces que quedan</w:t>
            </w:r>
          </w:p>
        </w:tc>
      </w:tr>
      <w:tr w:rsidR="0011723D" w14:paraId="3F52E616" w14:textId="77777777" w:rsidTr="0011723D">
        <w:tc>
          <w:tcPr>
            <w:tcW w:w="616" w:type="dxa"/>
          </w:tcPr>
          <w:p w14:paraId="258D9E9C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2127" w:type="dxa"/>
          </w:tcPr>
          <w:p w14:paraId="450A8310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85</w:t>
            </w:r>
          </w:p>
        </w:tc>
      </w:tr>
      <w:tr w:rsidR="0011723D" w14:paraId="318B6EA2" w14:textId="77777777" w:rsidTr="0011723D">
        <w:tc>
          <w:tcPr>
            <w:tcW w:w="616" w:type="dxa"/>
          </w:tcPr>
          <w:p w14:paraId="6A51BBB2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2127" w:type="dxa"/>
          </w:tcPr>
          <w:p w14:paraId="5C9A9678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80</w:t>
            </w:r>
          </w:p>
        </w:tc>
      </w:tr>
      <w:tr w:rsidR="0011723D" w14:paraId="4CC74E5F" w14:textId="77777777" w:rsidTr="0011723D">
        <w:tc>
          <w:tcPr>
            <w:tcW w:w="616" w:type="dxa"/>
          </w:tcPr>
          <w:p w14:paraId="4D200C0D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2127" w:type="dxa"/>
          </w:tcPr>
          <w:p w14:paraId="617B2856" w14:textId="77777777" w:rsidR="0011723D" w:rsidRDefault="0011723D" w:rsidP="0011723D">
            <w:pPr>
              <w:tabs>
                <w:tab w:val="left" w:pos="2745"/>
              </w:tabs>
              <w:spacing w:line="360" w:lineRule="auto"/>
              <w:ind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75</w:t>
            </w:r>
          </w:p>
        </w:tc>
      </w:tr>
    </w:tbl>
    <w:p w14:paraId="387D524B" w14:textId="002757EE" w:rsidR="00535B55" w:rsidRDefault="00535B55" w:rsidP="00535B55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4A14BA6" w14:textId="3B200DFE" w:rsidR="00535B55" w:rsidRDefault="00535B55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 xml:space="preserve">   </w:t>
      </w:r>
    </w:p>
    <w:p w14:paraId="57C5A343" w14:textId="15167844" w:rsidR="004511A7" w:rsidRDefault="004511A7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1A1095CF" w14:textId="094FD628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6D77999" w14:textId="2360BDD9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515FEA73" w14:textId="67B21597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5F33D90" w14:textId="77777777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612708EF" w14:textId="6C3BADF1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88CDF3A" w14:textId="45558FAD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E75C84B" w14:textId="2C105FEC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B3CB3D5" w14:textId="32CBB6B7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C2D5722" w14:textId="77777777" w:rsidR="0011723D" w:rsidRDefault="0011723D" w:rsidP="00535B55">
      <w:pPr>
        <w:tabs>
          <w:tab w:val="left" w:pos="2745"/>
        </w:tabs>
        <w:spacing w:after="0" w:line="360" w:lineRule="auto"/>
        <w:ind w:left="108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4B55A7A3" w14:textId="060DFD00" w:rsidR="004511A7" w:rsidRDefault="0011723D" w:rsidP="004511A7">
      <w:pPr>
        <w:pStyle w:val="Prrafodelista"/>
        <w:numPr>
          <w:ilvl w:val="1"/>
          <w:numId w:val="1"/>
        </w:num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 xml:space="preserve">A Renato le regalaron una canasta con 15 galletas de avena. Registro en una tabla la cantidad de barritas que le quedan luego de cada día. </w:t>
      </w:r>
    </w:p>
    <w:p w14:paraId="61AF8D90" w14:textId="77777777" w:rsidR="00C240D8" w:rsidRDefault="00C240D8" w:rsidP="00C240D8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32D3FA39" w14:textId="4AA96C8F" w:rsidR="0011723D" w:rsidRDefault="0011723D" w:rsidP="0011723D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 xml:space="preserve">         </w:t>
      </w:r>
    </w:p>
    <w:tbl>
      <w:tblPr>
        <w:tblStyle w:val="Tablaconcuadrcula"/>
        <w:tblpPr w:leftFromText="141" w:rightFromText="141" w:vertAnchor="text" w:horzAnchor="page" w:tblpX="1261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823"/>
        <w:gridCol w:w="2410"/>
      </w:tblGrid>
      <w:tr w:rsidR="00C240D8" w14:paraId="6AF2795C" w14:textId="77777777" w:rsidTr="00C240D8">
        <w:trPr>
          <w:trHeight w:val="377"/>
        </w:trPr>
        <w:tc>
          <w:tcPr>
            <w:tcW w:w="823" w:type="dxa"/>
          </w:tcPr>
          <w:p w14:paraId="4DF61CA8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Día</w:t>
            </w:r>
          </w:p>
        </w:tc>
        <w:tc>
          <w:tcPr>
            <w:tcW w:w="2410" w:type="dxa"/>
          </w:tcPr>
          <w:p w14:paraId="75B63A96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Barritas que le quedan</w:t>
            </w:r>
          </w:p>
        </w:tc>
      </w:tr>
      <w:tr w:rsidR="00C240D8" w14:paraId="54EB8099" w14:textId="77777777" w:rsidTr="00C240D8">
        <w:trPr>
          <w:trHeight w:val="377"/>
        </w:trPr>
        <w:tc>
          <w:tcPr>
            <w:tcW w:w="823" w:type="dxa"/>
          </w:tcPr>
          <w:p w14:paraId="7326BBC6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</w:t>
            </w:r>
          </w:p>
        </w:tc>
        <w:tc>
          <w:tcPr>
            <w:tcW w:w="2410" w:type="dxa"/>
          </w:tcPr>
          <w:p w14:paraId="2FFE96CA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13</w:t>
            </w:r>
          </w:p>
        </w:tc>
      </w:tr>
      <w:tr w:rsidR="00C240D8" w14:paraId="67B72841" w14:textId="77777777" w:rsidTr="00C240D8">
        <w:trPr>
          <w:trHeight w:val="377"/>
        </w:trPr>
        <w:tc>
          <w:tcPr>
            <w:tcW w:w="823" w:type="dxa"/>
          </w:tcPr>
          <w:p w14:paraId="69B156C7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2</w:t>
            </w:r>
          </w:p>
        </w:tc>
        <w:tc>
          <w:tcPr>
            <w:tcW w:w="2410" w:type="dxa"/>
          </w:tcPr>
          <w:p w14:paraId="535B1165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11</w:t>
            </w:r>
          </w:p>
        </w:tc>
      </w:tr>
      <w:tr w:rsidR="00C240D8" w14:paraId="5839F7CF" w14:textId="77777777" w:rsidTr="00C240D8">
        <w:trPr>
          <w:trHeight w:val="377"/>
        </w:trPr>
        <w:tc>
          <w:tcPr>
            <w:tcW w:w="823" w:type="dxa"/>
          </w:tcPr>
          <w:p w14:paraId="78903A46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3</w:t>
            </w:r>
          </w:p>
        </w:tc>
        <w:tc>
          <w:tcPr>
            <w:tcW w:w="2410" w:type="dxa"/>
          </w:tcPr>
          <w:p w14:paraId="50188883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9</w:t>
            </w:r>
          </w:p>
        </w:tc>
      </w:tr>
      <w:tr w:rsidR="00C240D8" w14:paraId="65BBD3E6" w14:textId="77777777" w:rsidTr="00C240D8">
        <w:trPr>
          <w:trHeight w:val="362"/>
        </w:trPr>
        <w:tc>
          <w:tcPr>
            <w:tcW w:w="823" w:type="dxa"/>
          </w:tcPr>
          <w:p w14:paraId="42E4A175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4</w:t>
            </w:r>
          </w:p>
        </w:tc>
        <w:tc>
          <w:tcPr>
            <w:tcW w:w="2410" w:type="dxa"/>
          </w:tcPr>
          <w:p w14:paraId="5812D680" w14:textId="77777777" w:rsidR="00C240D8" w:rsidRDefault="00C240D8" w:rsidP="00C240D8">
            <w:pPr>
              <w:pStyle w:val="Prrafodelista"/>
              <w:tabs>
                <w:tab w:val="left" w:pos="2745"/>
              </w:tabs>
              <w:spacing w:line="360" w:lineRule="auto"/>
              <w:ind w:left="0" w:right="-750"/>
              <w:textAlignment w:val="baseline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7</w:t>
            </w:r>
          </w:p>
        </w:tc>
      </w:tr>
    </w:tbl>
    <w:p w14:paraId="0930B672" w14:textId="6568498D" w:rsidR="0011723D" w:rsidRDefault="0011723D" w:rsidP="0011723D">
      <w:pPr>
        <w:pStyle w:val="Prrafodelista"/>
        <w:numPr>
          <w:ilvl w:val="0"/>
          <w:numId w:val="4"/>
        </w:num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Identifica</w:t>
      </w:r>
      <w:r w:rsidR="00C240D8">
        <w:rPr>
          <w:rFonts w:ascii="Arial" w:eastAsia="Times New Roman" w:hAnsi="Arial" w:cs="Arial"/>
          <w:color w:val="000000"/>
          <w:lang w:eastAsia="es-CL"/>
        </w:rPr>
        <w:t xml:space="preserve"> el patrón formado por las galletas de avena que le quedan a Renato luego de cada día.</w:t>
      </w:r>
    </w:p>
    <w:p w14:paraId="6CDA80F5" w14:textId="77777777" w:rsidR="00C240D8" w:rsidRDefault="00C240D8" w:rsidP="00C240D8">
      <w:pPr>
        <w:pStyle w:val="Prrafodelista"/>
        <w:tabs>
          <w:tab w:val="left" w:pos="2745"/>
        </w:tabs>
        <w:spacing w:after="0" w:line="360" w:lineRule="auto"/>
        <w:ind w:left="4095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14A22BF" w14:textId="159235EF" w:rsidR="00C240D8" w:rsidRDefault="00C240D8" w:rsidP="0011723D">
      <w:pPr>
        <w:pStyle w:val="Prrafodelista"/>
        <w:numPr>
          <w:ilvl w:val="0"/>
          <w:numId w:val="4"/>
        </w:num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¿Cuántas galletas de avena come por día?</w:t>
      </w:r>
    </w:p>
    <w:p w14:paraId="252BE047" w14:textId="77777777" w:rsidR="00C240D8" w:rsidRPr="00C240D8" w:rsidRDefault="00C240D8" w:rsidP="00C240D8">
      <w:p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73AF24C7" w14:textId="1C46F1E7" w:rsidR="00C240D8" w:rsidRDefault="00C240D8" w:rsidP="0011723D">
      <w:pPr>
        <w:pStyle w:val="Prrafodelista"/>
        <w:numPr>
          <w:ilvl w:val="0"/>
          <w:numId w:val="4"/>
        </w:numPr>
        <w:tabs>
          <w:tab w:val="left" w:pos="2745"/>
        </w:tabs>
        <w:spacing w:after="0" w:line="360" w:lineRule="auto"/>
        <w:ind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¿Cuántas galletas de avena le quedarán el en día 6?</w:t>
      </w:r>
    </w:p>
    <w:p w14:paraId="68BAE822" w14:textId="77777777" w:rsidR="00C240D8" w:rsidRPr="0011723D" w:rsidRDefault="00C240D8" w:rsidP="00C240D8">
      <w:pPr>
        <w:pStyle w:val="Prrafodelista"/>
        <w:tabs>
          <w:tab w:val="left" w:pos="2745"/>
        </w:tabs>
        <w:spacing w:after="0" w:line="360" w:lineRule="auto"/>
        <w:ind w:left="4095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14:paraId="083A15A8" w14:textId="3B02E87F" w:rsidR="0011723D" w:rsidRPr="004511A7" w:rsidRDefault="00C240D8" w:rsidP="0011723D">
      <w:pPr>
        <w:pStyle w:val="Prrafodelista"/>
        <w:tabs>
          <w:tab w:val="left" w:pos="2745"/>
        </w:tabs>
        <w:spacing w:after="0" w:line="360" w:lineRule="auto"/>
        <w:ind w:left="1440" w:right="-750"/>
        <w:textAlignment w:val="baseline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23DB6" wp14:editId="799E27BA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4781550" cy="16287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628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05018" id="Rectángulo: esquinas redondeadas 2" o:spid="_x0000_s1026" style="position:absolute;margin-left:325.3pt;margin-top:6.95pt;width:376.5pt;height:12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" fillcolor="white [3212]" strokecolor="#7030a0" strokeweight="1.5pt">
                <v:stroke dashstyle="longDashDot" joinstyle="miter"/>
                <w10:wrap anchorx="margin"/>
              </v:roundrect>
            </w:pict>
          </mc:Fallback>
        </mc:AlternateContent>
      </w:r>
      <w:r w:rsidR="0011723D">
        <w:rPr>
          <w:rFonts w:ascii="Arial" w:eastAsia="Times New Roman" w:hAnsi="Arial" w:cs="Arial"/>
          <w:color w:val="000000"/>
          <w:lang w:eastAsia="es-CL"/>
        </w:rPr>
        <w:br w:type="textWrapping" w:clear="all"/>
      </w:r>
    </w:p>
    <w:sectPr w:rsidR="0011723D" w:rsidRPr="004511A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7A9D" w14:textId="77777777" w:rsidR="00FB5177" w:rsidRDefault="00FB5177" w:rsidP="00B10E09">
      <w:pPr>
        <w:spacing w:after="0" w:line="240" w:lineRule="auto"/>
      </w:pPr>
      <w:r>
        <w:separator/>
      </w:r>
    </w:p>
  </w:endnote>
  <w:endnote w:type="continuationSeparator" w:id="0">
    <w:p w14:paraId="2828345D" w14:textId="77777777" w:rsidR="00FB5177" w:rsidRDefault="00FB5177" w:rsidP="00B1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E2C6C" w14:textId="77777777" w:rsidR="00FB5177" w:rsidRDefault="00FB5177" w:rsidP="00B10E09">
      <w:pPr>
        <w:spacing w:after="0" w:line="240" w:lineRule="auto"/>
      </w:pPr>
      <w:r>
        <w:separator/>
      </w:r>
    </w:p>
  </w:footnote>
  <w:footnote w:type="continuationSeparator" w:id="0">
    <w:p w14:paraId="2BB94484" w14:textId="77777777" w:rsidR="00FB5177" w:rsidRDefault="00FB5177" w:rsidP="00B1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D4C5" w14:textId="49483D49" w:rsidR="00B10E09" w:rsidRDefault="00B10E09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437A062" wp14:editId="7C872C88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2362200" cy="685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</w:p>
  <w:p w14:paraId="19B37B90" w14:textId="77777777" w:rsidR="00B10E09" w:rsidRDefault="00B10E09" w:rsidP="00B10E09">
    <w:pPr>
      <w:spacing w:after="0" w:line="240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</w:p>
  <w:p w14:paraId="44F3CA9A" w14:textId="77777777" w:rsidR="00B10E09" w:rsidRDefault="00B10E09" w:rsidP="00B10E09">
    <w:pPr>
      <w:spacing w:after="0" w:line="240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</w:p>
  <w:p w14:paraId="4991754C" w14:textId="0ECEE2DE" w:rsidR="00B10E09" w:rsidRPr="00B10E09" w:rsidRDefault="00180249" w:rsidP="00180249">
    <w:pPr>
      <w:spacing w:after="0" w:line="276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  <w:r>
      <w:rPr>
        <w:rFonts w:ascii="Arial" w:eastAsia="Times New Roman" w:hAnsi="Arial" w:cs="Arial"/>
        <w:color w:val="000000"/>
        <w:sz w:val="18"/>
        <w:szCs w:val="18"/>
        <w:lang w:eastAsia="es-CL"/>
      </w:rPr>
      <w:t xml:space="preserve"> </w:t>
    </w:r>
    <w:r w:rsidR="00B10E09"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</w:t>
    </w:r>
    <w:r w:rsidR="00B10E09">
      <w:rPr>
        <w:rFonts w:ascii="Arial" w:eastAsia="Times New Roman" w:hAnsi="Arial" w:cs="Arial"/>
        <w:color w:val="000000"/>
        <w:sz w:val="18"/>
        <w:szCs w:val="18"/>
        <w:lang w:eastAsia="es-CL"/>
      </w:rPr>
      <w:t>ón</w:t>
    </w:r>
  </w:p>
  <w:p w14:paraId="6C4DB202" w14:textId="57B0503C" w:rsidR="00B10E09" w:rsidRPr="00B10E09" w:rsidRDefault="00B10E09" w:rsidP="00180249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eastAsia="es-CL"/>
      </w:rPr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 Pedagogía en Educación Básica</w:t>
    </w:r>
  </w:p>
  <w:p w14:paraId="462E8EC0" w14:textId="2202E2EB" w:rsidR="00B10E09" w:rsidRDefault="00B10E09" w:rsidP="00180249">
    <w:pPr>
      <w:pStyle w:val="Encabezado"/>
      <w:spacing w:line="276" w:lineRule="auto"/>
    </w:pPr>
    <w:r w:rsidRPr="00B10E09">
      <w:rPr>
        <w:rFonts w:ascii="Arial" w:eastAsia="Times New Roman" w:hAnsi="Arial" w:cs="Arial"/>
        <w:color w:val="000000"/>
        <w:sz w:val="18"/>
        <w:szCs w:val="18"/>
        <w:lang w:eastAsia="es-CL"/>
      </w:rPr>
      <w:t> Profesora Débora Orellana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7A37"/>
    <w:multiLevelType w:val="hybridMultilevel"/>
    <w:tmpl w:val="F0F8F27C"/>
    <w:lvl w:ilvl="0" w:tplc="340A0017">
      <w:start w:val="1"/>
      <w:numFmt w:val="lowerLetter"/>
      <w:lvlText w:val="%1)"/>
      <w:lvlJc w:val="left"/>
      <w:pPr>
        <w:ind w:left="1222" w:hanging="360"/>
      </w:pPr>
    </w:lvl>
    <w:lvl w:ilvl="1" w:tplc="340A0019" w:tentative="1">
      <w:start w:val="1"/>
      <w:numFmt w:val="lowerLetter"/>
      <w:lvlText w:val="%2."/>
      <w:lvlJc w:val="left"/>
      <w:pPr>
        <w:ind w:left="1942" w:hanging="360"/>
      </w:pPr>
    </w:lvl>
    <w:lvl w:ilvl="2" w:tplc="340A001B" w:tentative="1">
      <w:start w:val="1"/>
      <w:numFmt w:val="lowerRoman"/>
      <w:lvlText w:val="%3."/>
      <w:lvlJc w:val="right"/>
      <w:pPr>
        <w:ind w:left="2662" w:hanging="180"/>
      </w:pPr>
    </w:lvl>
    <w:lvl w:ilvl="3" w:tplc="340A000F" w:tentative="1">
      <w:start w:val="1"/>
      <w:numFmt w:val="decimal"/>
      <w:lvlText w:val="%4."/>
      <w:lvlJc w:val="left"/>
      <w:pPr>
        <w:ind w:left="3382" w:hanging="360"/>
      </w:pPr>
    </w:lvl>
    <w:lvl w:ilvl="4" w:tplc="340A0019" w:tentative="1">
      <w:start w:val="1"/>
      <w:numFmt w:val="lowerLetter"/>
      <w:lvlText w:val="%5."/>
      <w:lvlJc w:val="left"/>
      <w:pPr>
        <w:ind w:left="4102" w:hanging="360"/>
      </w:pPr>
    </w:lvl>
    <w:lvl w:ilvl="5" w:tplc="340A001B" w:tentative="1">
      <w:start w:val="1"/>
      <w:numFmt w:val="lowerRoman"/>
      <w:lvlText w:val="%6."/>
      <w:lvlJc w:val="right"/>
      <w:pPr>
        <w:ind w:left="4822" w:hanging="180"/>
      </w:pPr>
    </w:lvl>
    <w:lvl w:ilvl="6" w:tplc="340A000F" w:tentative="1">
      <w:start w:val="1"/>
      <w:numFmt w:val="decimal"/>
      <w:lvlText w:val="%7."/>
      <w:lvlJc w:val="left"/>
      <w:pPr>
        <w:ind w:left="5542" w:hanging="360"/>
      </w:pPr>
    </w:lvl>
    <w:lvl w:ilvl="7" w:tplc="340A0019" w:tentative="1">
      <w:start w:val="1"/>
      <w:numFmt w:val="lowerLetter"/>
      <w:lvlText w:val="%8."/>
      <w:lvlJc w:val="left"/>
      <w:pPr>
        <w:ind w:left="6262" w:hanging="360"/>
      </w:pPr>
    </w:lvl>
    <w:lvl w:ilvl="8" w:tplc="3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D2120DA"/>
    <w:multiLevelType w:val="multilevel"/>
    <w:tmpl w:val="B842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D48EF"/>
    <w:multiLevelType w:val="hybridMultilevel"/>
    <w:tmpl w:val="53D44FE4"/>
    <w:lvl w:ilvl="0" w:tplc="3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678241F"/>
    <w:multiLevelType w:val="hybridMultilevel"/>
    <w:tmpl w:val="F416AC66"/>
    <w:lvl w:ilvl="0" w:tplc="EE165A20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815" w:hanging="360"/>
      </w:pPr>
    </w:lvl>
    <w:lvl w:ilvl="2" w:tplc="340A001B" w:tentative="1">
      <w:start w:val="1"/>
      <w:numFmt w:val="lowerRoman"/>
      <w:lvlText w:val="%3."/>
      <w:lvlJc w:val="right"/>
      <w:pPr>
        <w:ind w:left="5535" w:hanging="180"/>
      </w:pPr>
    </w:lvl>
    <w:lvl w:ilvl="3" w:tplc="340A000F" w:tentative="1">
      <w:start w:val="1"/>
      <w:numFmt w:val="decimal"/>
      <w:lvlText w:val="%4."/>
      <w:lvlJc w:val="left"/>
      <w:pPr>
        <w:ind w:left="6255" w:hanging="360"/>
      </w:pPr>
    </w:lvl>
    <w:lvl w:ilvl="4" w:tplc="340A0019" w:tentative="1">
      <w:start w:val="1"/>
      <w:numFmt w:val="lowerLetter"/>
      <w:lvlText w:val="%5."/>
      <w:lvlJc w:val="left"/>
      <w:pPr>
        <w:ind w:left="6975" w:hanging="360"/>
      </w:pPr>
    </w:lvl>
    <w:lvl w:ilvl="5" w:tplc="340A001B" w:tentative="1">
      <w:start w:val="1"/>
      <w:numFmt w:val="lowerRoman"/>
      <w:lvlText w:val="%6."/>
      <w:lvlJc w:val="right"/>
      <w:pPr>
        <w:ind w:left="7695" w:hanging="180"/>
      </w:pPr>
    </w:lvl>
    <w:lvl w:ilvl="6" w:tplc="340A000F" w:tentative="1">
      <w:start w:val="1"/>
      <w:numFmt w:val="decimal"/>
      <w:lvlText w:val="%7."/>
      <w:lvlJc w:val="left"/>
      <w:pPr>
        <w:ind w:left="8415" w:hanging="360"/>
      </w:pPr>
    </w:lvl>
    <w:lvl w:ilvl="7" w:tplc="340A0019" w:tentative="1">
      <w:start w:val="1"/>
      <w:numFmt w:val="lowerLetter"/>
      <w:lvlText w:val="%8."/>
      <w:lvlJc w:val="left"/>
      <w:pPr>
        <w:ind w:left="9135" w:hanging="360"/>
      </w:pPr>
    </w:lvl>
    <w:lvl w:ilvl="8" w:tplc="340A001B" w:tentative="1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09"/>
    <w:rsid w:val="0011723D"/>
    <w:rsid w:val="00180249"/>
    <w:rsid w:val="00196756"/>
    <w:rsid w:val="0029289E"/>
    <w:rsid w:val="002D2492"/>
    <w:rsid w:val="003D6DC3"/>
    <w:rsid w:val="004511A7"/>
    <w:rsid w:val="00535B55"/>
    <w:rsid w:val="008055FB"/>
    <w:rsid w:val="00807E62"/>
    <w:rsid w:val="008E1EC2"/>
    <w:rsid w:val="009036E6"/>
    <w:rsid w:val="00AD4C4F"/>
    <w:rsid w:val="00B10E09"/>
    <w:rsid w:val="00C240D8"/>
    <w:rsid w:val="00EF70AC"/>
    <w:rsid w:val="00FB517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A6B09"/>
  <w15:chartTrackingRefBased/>
  <w15:docId w15:val="{29CAC987-DA99-43F6-BB58-AF774697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B10E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0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E09"/>
  </w:style>
  <w:style w:type="paragraph" w:styleId="Piedepgina">
    <w:name w:val="footer"/>
    <w:basedOn w:val="Normal"/>
    <w:link w:val="PiedepginaCar"/>
    <w:uiPriority w:val="99"/>
    <w:unhideWhenUsed/>
    <w:rsid w:val="00B10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09"/>
  </w:style>
  <w:style w:type="table" w:styleId="Tablaconcuadrcula">
    <w:name w:val="Table Grid"/>
    <w:basedOn w:val="Tablanormal"/>
    <w:uiPriority w:val="39"/>
    <w:rsid w:val="0053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consuelo isla</cp:lastModifiedBy>
  <cp:revision>5</cp:revision>
  <dcterms:created xsi:type="dcterms:W3CDTF">2020-05-24T01:49:00Z</dcterms:created>
  <dcterms:modified xsi:type="dcterms:W3CDTF">2020-07-12T22:50:00Z</dcterms:modified>
</cp:coreProperties>
</file>